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6C6CEC2F" w:rsidR="00C81315" w:rsidRDefault="00C81315" w:rsidP="00C81315">
      <w:bookmarkStart w:id="0" w:name="_Hlk132196188"/>
      <w:bookmarkStart w:id="1" w:name="_Hlk130922992"/>
      <w:bookmarkStart w:id="2" w:name="_Hlk130922465"/>
      <w:bookmarkStart w:id="3" w:name="_Hlk151291358"/>
      <w:proofErr w:type="spellStart"/>
      <w:r>
        <w:t>Biochem</w:t>
      </w:r>
      <w:proofErr w:type="spellEnd"/>
      <w:r>
        <w:t xml:space="preserve"> 1</w:t>
      </w:r>
      <w:r w:rsidR="00446EB5" w:rsidRPr="00446EB5">
        <w:rPr>
          <w:color w:val="BFBFBF" w:themeColor="background1" w:themeShade="BF"/>
          <w:vertAlign w:val="subscript"/>
        </w:rPr>
        <w:t>1</w:t>
      </w:r>
      <w:r>
        <w:tab/>
        <w:t>Name:</w:t>
      </w:r>
    </w:p>
    <w:p w14:paraId="1CD8CD88" w14:textId="6EE7B08C" w:rsidR="00A36442" w:rsidRPr="002D480B" w:rsidRDefault="00A36442" w:rsidP="00A36442"/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bookmarkEnd w:id="3"/>
    <w:p w14:paraId="170C9736" w14:textId="77777777" w:rsidR="001A054D" w:rsidRDefault="001A054D" w:rsidP="001A054D"/>
    <w:bookmarkEnd w:id="0"/>
    <w:p w14:paraId="16376BB8" w14:textId="77777777" w:rsidR="001A054D" w:rsidRDefault="001A054D" w:rsidP="001A054D"/>
    <w:bookmarkEnd w:id="1"/>
    <w:p w14:paraId="145F9634" w14:textId="77777777" w:rsidR="00246969" w:rsidRDefault="006212AF" w:rsidP="001A054D">
      <w:r>
        <w:t xml:space="preserve">Draw </w:t>
      </w:r>
      <w:r w:rsidRPr="006212AF">
        <w:t>phosphatidylcholine</w:t>
      </w:r>
      <w:r>
        <w:t>. Indicate the lipophilic tails as zigzag lines</w:t>
      </w:r>
      <w:r w:rsidR="00246969">
        <w:t>.</w:t>
      </w:r>
    </w:p>
    <w:p w14:paraId="76FD1477" w14:textId="77777777" w:rsidR="00246969" w:rsidRDefault="00246969" w:rsidP="001A054D">
      <w:bookmarkStart w:id="4" w:name="_Hlk151291276"/>
    </w:p>
    <w:p w14:paraId="10AB2A4E" w14:textId="77777777" w:rsidR="00446EB5" w:rsidRDefault="00446EB5" w:rsidP="001A054D"/>
    <w:p w14:paraId="300E04F0" w14:textId="77777777" w:rsidR="00446EB5" w:rsidRDefault="00446EB5" w:rsidP="001A054D"/>
    <w:p w14:paraId="1A7ADF52" w14:textId="77777777" w:rsidR="00446EB5" w:rsidRDefault="00446EB5" w:rsidP="001A054D"/>
    <w:p w14:paraId="0BF48C73" w14:textId="77777777" w:rsidR="00446EB5" w:rsidRDefault="00446EB5" w:rsidP="001A054D"/>
    <w:p w14:paraId="48DF8D82" w14:textId="77777777" w:rsidR="00446EB5" w:rsidRDefault="00446EB5" w:rsidP="001A054D"/>
    <w:p w14:paraId="3A04DD16" w14:textId="77777777" w:rsidR="00446EB5" w:rsidRDefault="00446EB5" w:rsidP="001A054D"/>
    <w:p w14:paraId="430C448B" w14:textId="1B85B877" w:rsidR="00446EB5" w:rsidRDefault="00446EB5" w:rsidP="001A054D">
      <w:r>
        <w:t xml:space="preserve">Sketch a </w:t>
      </w:r>
      <w:proofErr w:type="gramStart"/>
      <w:r>
        <w:t>micelle</w:t>
      </w:r>
      <w:proofErr w:type="gramEnd"/>
    </w:p>
    <w:bookmarkEnd w:id="4"/>
    <w:p w14:paraId="1D586DFE" w14:textId="77777777" w:rsidR="00446EB5" w:rsidRDefault="00446EB5" w:rsidP="001A054D"/>
    <w:bookmarkEnd w:id="2"/>
    <w:p w14:paraId="06152332" w14:textId="77777777" w:rsidR="0049607C" w:rsidRDefault="0049607C">
      <w:r>
        <w:br w:type="page"/>
      </w:r>
    </w:p>
    <w:p w14:paraId="09C628D1" w14:textId="50872A41" w:rsidR="00446EB5" w:rsidRDefault="00446EB5" w:rsidP="00446EB5">
      <w:proofErr w:type="spellStart"/>
      <w:r>
        <w:lastRenderedPageBreak/>
        <w:t>Biochem</w:t>
      </w:r>
      <w:proofErr w:type="spellEnd"/>
      <w:r>
        <w:t xml:space="preserve"> 1</w:t>
      </w:r>
      <w:r>
        <w:rPr>
          <w:color w:val="BFBFBF" w:themeColor="background1" w:themeShade="BF"/>
          <w:vertAlign w:val="subscript"/>
        </w:rPr>
        <w:t>2</w:t>
      </w:r>
      <w:r>
        <w:tab/>
        <w:t>Name:</w:t>
      </w:r>
    </w:p>
    <w:p w14:paraId="1218A2FC" w14:textId="77777777" w:rsidR="00446EB5" w:rsidRPr="002D480B" w:rsidRDefault="00446EB5" w:rsidP="00446EB5"/>
    <w:p w14:paraId="563154D8" w14:textId="77777777" w:rsidR="00446EB5" w:rsidRPr="002D480B" w:rsidRDefault="00446EB5" w:rsidP="00446EB5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658A6721" w14:textId="77777777" w:rsidR="00783D45" w:rsidRDefault="00783D45" w:rsidP="00783D45"/>
    <w:p w14:paraId="09AFAC4F" w14:textId="77777777" w:rsidR="00451294" w:rsidRDefault="00451294" w:rsidP="00451294">
      <w:bookmarkStart w:id="5" w:name="_Hlk132195566"/>
      <w:r>
        <w:t xml:space="preserve">Draw </w:t>
      </w:r>
      <w:r w:rsidRPr="006212AF">
        <w:t>phosphatidyl</w:t>
      </w:r>
      <w:r>
        <w:t>serine. Indicate the lipophilic tails as zigzag lines.</w:t>
      </w:r>
    </w:p>
    <w:bookmarkEnd w:id="5"/>
    <w:p w14:paraId="2069E22D" w14:textId="77777777" w:rsidR="00446EB5" w:rsidRDefault="00446EB5" w:rsidP="00446EB5"/>
    <w:p w14:paraId="1916A6BA" w14:textId="77777777" w:rsidR="00446EB5" w:rsidRDefault="00446EB5" w:rsidP="00446EB5"/>
    <w:p w14:paraId="1506E0E6" w14:textId="77777777" w:rsidR="00446EB5" w:rsidRDefault="00446EB5" w:rsidP="00446EB5"/>
    <w:p w14:paraId="43EE9B4A" w14:textId="77777777" w:rsidR="00446EB5" w:rsidRDefault="00446EB5" w:rsidP="00446EB5"/>
    <w:p w14:paraId="33C84784" w14:textId="77777777" w:rsidR="00446EB5" w:rsidRDefault="00446EB5" w:rsidP="00446EB5"/>
    <w:p w14:paraId="256C606E" w14:textId="77777777" w:rsidR="00446EB5" w:rsidRDefault="00446EB5" w:rsidP="00446EB5"/>
    <w:p w14:paraId="49BC2EC2" w14:textId="77777777" w:rsidR="00446EB5" w:rsidRDefault="00446EB5" w:rsidP="00446EB5"/>
    <w:p w14:paraId="535A974D" w14:textId="1AE35098" w:rsidR="00446EB5" w:rsidRDefault="00446EB5" w:rsidP="00446EB5">
      <w:r>
        <w:t xml:space="preserve">Sketch a </w:t>
      </w:r>
      <w:r>
        <w:t>bilayer.</w:t>
      </w:r>
    </w:p>
    <w:p w14:paraId="337206C7" w14:textId="77777777" w:rsidR="00451294" w:rsidRDefault="00451294" w:rsidP="00451294"/>
    <w:p w14:paraId="0132B853" w14:textId="77777777" w:rsidR="009D3443" w:rsidRDefault="009D3443"/>
    <w:p w14:paraId="58AA6698" w14:textId="77777777" w:rsidR="009D3443" w:rsidRDefault="009D3443"/>
    <w:p w14:paraId="7A11A99C" w14:textId="2B1C6CF1" w:rsidR="00451294" w:rsidRDefault="00451294">
      <w:r>
        <w:br w:type="page"/>
      </w:r>
    </w:p>
    <w:p w14:paraId="070DE567" w14:textId="74393207" w:rsidR="00446EB5" w:rsidRDefault="00446EB5" w:rsidP="00446EB5">
      <w:proofErr w:type="spellStart"/>
      <w:r>
        <w:lastRenderedPageBreak/>
        <w:t>Biochem</w:t>
      </w:r>
      <w:proofErr w:type="spellEnd"/>
      <w:r>
        <w:t xml:space="preserve"> 1</w:t>
      </w:r>
      <w:r>
        <w:rPr>
          <w:color w:val="BFBFBF" w:themeColor="background1" w:themeShade="BF"/>
          <w:vertAlign w:val="subscript"/>
        </w:rPr>
        <w:t>3</w:t>
      </w:r>
      <w:r>
        <w:tab/>
        <w:t>Name:</w:t>
      </w:r>
    </w:p>
    <w:p w14:paraId="3B26570B" w14:textId="77777777" w:rsidR="00446EB5" w:rsidRPr="002D480B" w:rsidRDefault="00446EB5" w:rsidP="00446EB5"/>
    <w:p w14:paraId="48E6046E" w14:textId="77777777" w:rsidR="00446EB5" w:rsidRPr="002D480B" w:rsidRDefault="00446EB5" w:rsidP="00446EB5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07A7CEBD" w14:textId="77777777" w:rsidR="00451294" w:rsidRDefault="00451294" w:rsidP="00451294"/>
    <w:p w14:paraId="052236FC" w14:textId="77777777" w:rsidR="00446EB5" w:rsidRDefault="00446EB5" w:rsidP="00451294"/>
    <w:p w14:paraId="55FB554C" w14:textId="295A37FA" w:rsidR="00451294" w:rsidRDefault="00451294" w:rsidP="00451294">
      <w:r>
        <w:t xml:space="preserve">Draw </w:t>
      </w:r>
      <w:bookmarkStart w:id="6" w:name="_Hlk132196275"/>
      <w:r>
        <w:t>sphingomyelin</w:t>
      </w:r>
      <w:bookmarkEnd w:id="6"/>
      <w:r>
        <w:t>. Indicate the lipophilic tails as zigzag lines.</w:t>
      </w:r>
    </w:p>
    <w:p w14:paraId="74F945EF" w14:textId="77777777" w:rsidR="00446EB5" w:rsidRDefault="00446EB5" w:rsidP="00446EB5"/>
    <w:p w14:paraId="19FCE0D5" w14:textId="77777777" w:rsidR="00446EB5" w:rsidRDefault="00446EB5" w:rsidP="00446EB5"/>
    <w:p w14:paraId="1549FA5D" w14:textId="77777777" w:rsidR="00446EB5" w:rsidRDefault="00446EB5" w:rsidP="00446EB5"/>
    <w:p w14:paraId="521670FD" w14:textId="77777777" w:rsidR="00446EB5" w:rsidRDefault="00446EB5" w:rsidP="00446EB5"/>
    <w:p w14:paraId="41F98462" w14:textId="77777777" w:rsidR="00446EB5" w:rsidRDefault="00446EB5" w:rsidP="00446EB5"/>
    <w:p w14:paraId="1C5881B7" w14:textId="77777777" w:rsidR="00446EB5" w:rsidRDefault="00446EB5" w:rsidP="00446EB5"/>
    <w:p w14:paraId="0A75025B" w14:textId="77777777" w:rsidR="00446EB5" w:rsidRDefault="00446EB5" w:rsidP="00446EB5"/>
    <w:p w14:paraId="45E80B5D" w14:textId="2D681469" w:rsidR="00446EB5" w:rsidRDefault="00446EB5" w:rsidP="00446EB5">
      <w:r>
        <w:t xml:space="preserve">Sketch a </w:t>
      </w:r>
      <w:r>
        <w:t>vesicle.</w:t>
      </w:r>
    </w:p>
    <w:p w14:paraId="507FE830" w14:textId="77777777" w:rsidR="00451294" w:rsidRDefault="00451294" w:rsidP="00451294"/>
    <w:p w14:paraId="7FE37827" w14:textId="72C78548" w:rsidR="00B23ABF" w:rsidRDefault="00B23ABF"/>
    <w:p w14:paraId="0BCA8FBF" w14:textId="77777777" w:rsidR="00446EB5" w:rsidRDefault="00446EB5"/>
    <w:sectPr w:rsidR="0044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125E8"/>
    <w:rsid w:val="00413E24"/>
    <w:rsid w:val="00421FE0"/>
    <w:rsid w:val="00446EB5"/>
    <w:rsid w:val="00451294"/>
    <w:rsid w:val="004612D5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83D45"/>
    <w:rsid w:val="00784BD8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944783"/>
    <w:rsid w:val="009A019C"/>
    <w:rsid w:val="009B44E2"/>
    <w:rsid w:val="009C47D7"/>
    <w:rsid w:val="009D3443"/>
    <w:rsid w:val="00A1560A"/>
    <w:rsid w:val="00A278B9"/>
    <w:rsid w:val="00A36442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E6407"/>
    <w:rsid w:val="00D03A5F"/>
    <w:rsid w:val="00D210D2"/>
    <w:rsid w:val="00D21C3A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EB5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10</cp:revision>
  <dcterms:created xsi:type="dcterms:W3CDTF">2023-03-28T23:03:00Z</dcterms:created>
  <dcterms:modified xsi:type="dcterms:W3CDTF">2023-11-19T12:03:00Z</dcterms:modified>
</cp:coreProperties>
</file>